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AEBD" w14:textId="0343C4D3" w:rsidR="009C2A8D" w:rsidRDefault="009C2A8D" w:rsidP="006A3C84">
      <w:pPr>
        <w:tabs>
          <w:tab w:val="left" w:pos="5760"/>
        </w:tabs>
        <w:rPr>
          <w:caps/>
        </w:rPr>
      </w:pPr>
      <w:bookmarkStart w:id="0" w:name="_Hlk109742765"/>
      <w:r>
        <w:rPr>
          <w:caps/>
        </w:rPr>
        <w:t>IRB Study Number: ___________________________</w:t>
      </w:r>
      <w:r>
        <w:rPr>
          <w:caps/>
        </w:rPr>
        <w:tab/>
        <w:t>PI NaME: _____________________________________</w:t>
      </w:r>
    </w:p>
    <w:p w14:paraId="18312439" w14:textId="640879D5" w:rsidR="009C2A8D" w:rsidRDefault="00A8113C" w:rsidP="00E05603">
      <w:pPr>
        <w:spacing w:after="5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CD5E" wp14:editId="63410999">
                <wp:simplePos x="0" y="0"/>
                <wp:positionH relativeFrom="column">
                  <wp:posOffset>8255</wp:posOffset>
                </wp:positionH>
                <wp:positionV relativeFrom="paragraph">
                  <wp:posOffset>350317</wp:posOffset>
                </wp:positionV>
                <wp:extent cx="880872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496AB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7.6pt" to="694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" strokecolor="#a0a0a0" strokeweight=".5pt">
                <v:stroke joinstyle="miter"/>
              </v:line>
            </w:pict>
          </mc:Fallback>
        </mc:AlternateContent>
      </w:r>
      <w:r w:rsidR="009C2A8D">
        <w:rPr>
          <w:caps/>
        </w:rPr>
        <w:t>short stUDY tITLE: ______________________________________________________________________</w:t>
      </w:r>
      <w:r w:rsidR="00253C9C">
        <w:rPr>
          <w:caps/>
        </w:rPr>
        <w:t xml:space="preserve"> </w:t>
      </w:r>
      <w:r w:rsidR="009C2A8D">
        <w:rPr>
          <w:caps/>
        </w:rPr>
        <w:t>aUDIT dATE/aUDITOR: ___________________</w:t>
      </w:r>
    </w:p>
    <w:p w14:paraId="41AADA58" w14:textId="77777777" w:rsidR="00D64B81" w:rsidRPr="00D64B81" w:rsidRDefault="00D64B81" w:rsidP="006D2F41">
      <w:pPr>
        <w:pStyle w:val="Heading2"/>
        <w:pBdr>
          <w:right w:val="single" w:sz="4" w:space="4" w:color="auto"/>
        </w:pBdr>
        <w:ind w:right="-144"/>
      </w:pPr>
      <w:r w:rsidRPr="00D64B81">
        <w:t>INFORMED CONSENT (IC) DOCUMENTATION</w:t>
      </w:r>
    </w:p>
    <w:p w14:paraId="08A0A88C" w14:textId="5287354A" w:rsidR="00D64B81" w:rsidRDefault="00D64B81" w:rsidP="00E27B2D">
      <w:pPr>
        <w:pBdr>
          <w:left w:val="single" w:sz="4" w:space="4" w:color="auto"/>
          <w:right w:val="single" w:sz="4" w:space="4" w:color="auto"/>
        </w:pBdr>
        <w:shd w:val="clear" w:color="auto" w:fill="D9D9D9"/>
        <w:spacing w:after="0"/>
        <w:ind w:left="-432" w:right="-144" w:firstLine="2610"/>
        <w:rPr>
          <w:caps/>
        </w:rPr>
      </w:pPr>
      <w:r>
        <w:rPr>
          <w:sz w:val="20"/>
          <w:szCs w:val="20"/>
        </w:rPr>
        <w:t>(To be used when a subject signature is required for participation as determined by the IRB application)</w:t>
      </w:r>
    </w:p>
    <w:tbl>
      <w:tblPr>
        <w:tblStyle w:val="TableGrid"/>
        <w:tblW w:w="14670" w:type="dxa"/>
        <w:tblInd w:w="-545" w:type="dxa"/>
        <w:tblLook w:val="04A0" w:firstRow="1" w:lastRow="0" w:firstColumn="1" w:lastColumn="0" w:noHBand="0" w:noVBand="1"/>
      </w:tblPr>
      <w:tblGrid>
        <w:gridCol w:w="1067"/>
        <w:gridCol w:w="733"/>
        <w:gridCol w:w="900"/>
        <w:gridCol w:w="1080"/>
        <w:gridCol w:w="1440"/>
        <w:gridCol w:w="1440"/>
        <w:gridCol w:w="720"/>
        <w:gridCol w:w="810"/>
        <w:gridCol w:w="810"/>
        <w:gridCol w:w="1530"/>
        <w:gridCol w:w="990"/>
        <w:gridCol w:w="3150"/>
      </w:tblGrid>
      <w:tr w:rsidR="00A9476F" w14:paraId="00514217" w14:textId="27D6047C" w:rsidTr="005E6FD1">
        <w:trPr>
          <w:cantSplit/>
          <w:trHeight w:val="2672"/>
        </w:trPr>
        <w:tc>
          <w:tcPr>
            <w:tcW w:w="1067" w:type="dxa"/>
            <w:textDirection w:val="btLr"/>
          </w:tcPr>
          <w:p w14:paraId="56776A08" w14:textId="5EC0A88E" w:rsidR="00A9476F" w:rsidRPr="005E6FD1" w:rsidRDefault="00A9476F" w:rsidP="009B2E86">
            <w:pPr>
              <w:ind w:left="113" w:right="113"/>
              <w:rPr>
                <w:caps/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Subject #</w:t>
            </w:r>
          </w:p>
        </w:tc>
        <w:tc>
          <w:tcPr>
            <w:tcW w:w="733" w:type="dxa"/>
            <w:textDirection w:val="btLr"/>
          </w:tcPr>
          <w:p w14:paraId="3E2BA526" w14:textId="6CA27BD2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IC Present and Signed &amp; Dated by Adult Subject/LAR?</w:t>
            </w:r>
          </w:p>
        </w:tc>
        <w:tc>
          <w:tcPr>
            <w:tcW w:w="900" w:type="dxa"/>
            <w:textDirection w:val="btLr"/>
          </w:tcPr>
          <w:p w14:paraId="6774E701" w14:textId="33419A2F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If subject did not provide consent for self, did the appropriate LAR(s) sign?</w:t>
            </w:r>
          </w:p>
        </w:tc>
        <w:tc>
          <w:tcPr>
            <w:tcW w:w="1080" w:type="dxa"/>
            <w:textDirection w:val="btLr"/>
          </w:tcPr>
          <w:p w14:paraId="1DB858AC" w14:textId="44730287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Rationale for LAR consent, LAR identification process &amp; attempts to contact, and reasons for unavailability</w:t>
            </w:r>
            <w:r w:rsidR="00253C9C">
              <w:rPr>
                <w:sz w:val="18"/>
                <w:szCs w:val="18"/>
              </w:rPr>
              <w:t xml:space="preserve"> </w:t>
            </w:r>
            <w:r w:rsidRPr="005E6FD1">
              <w:rPr>
                <w:sz w:val="18"/>
                <w:szCs w:val="18"/>
              </w:rPr>
              <w:t>documented?</w:t>
            </w:r>
          </w:p>
        </w:tc>
        <w:tc>
          <w:tcPr>
            <w:tcW w:w="1440" w:type="dxa"/>
            <w:textDirection w:val="btLr"/>
          </w:tcPr>
          <w:p w14:paraId="2B6B8064" w14:textId="712F3898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Date Signed by Subject/LAR</w:t>
            </w:r>
          </w:p>
        </w:tc>
        <w:tc>
          <w:tcPr>
            <w:tcW w:w="1440" w:type="dxa"/>
            <w:textDirection w:val="btLr"/>
          </w:tcPr>
          <w:p w14:paraId="3A166A7D" w14:textId="4DE65A2C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IC Version Signed</w:t>
            </w:r>
          </w:p>
        </w:tc>
        <w:tc>
          <w:tcPr>
            <w:tcW w:w="720" w:type="dxa"/>
            <w:textDirection w:val="btLr"/>
          </w:tcPr>
          <w:p w14:paraId="7CC584DA" w14:textId="2A08512B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POC signature and date present on IC?</w:t>
            </w:r>
          </w:p>
        </w:tc>
        <w:tc>
          <w:tcPr>
            <w:tcW w:w="810" w:type="dxa"/>
            <w:textDirection w:val="btLr"/>
          </w:tcPr>
          <w:p w14:paraId="40869715" w14:textId="7F3B791C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POC was IRB-approved as study personnel (with appropriate role) at this time?</w:t>
            </w:r>
          </w:p>
        </w:tc>
        <w:tc>
          <w:tcPr>
            <w:tcW w:w="810" w:type="dxa"/>
            <w:textDirection w:val="btLr"/>
          </w:tcPr>
          <w:p w14:paraId="7DC81818" w14:textId="32EF2242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IC was the appropriate version (based on IRB approval date)?</w:t>
            </w:r>
          </w:p>
        </w:tc>
        <w:tc>
          <w:tcPr>
            <w:tcW w:w="1530" w:type="dxa"/>
            <w:textDirection w:val="btLr"/>
          </w:tcPr>
          <w:p w14:paraId="70E641DC" w14:textId="56A16277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 xml:space="preserve">IC Process documented? </w:t>
            </w:r>
            <w:r w:rsidRPr="005E6FD1">
              <w:rPr>
                <w:i/>
                <w:iCs/>
                <w:sz w:val="18"/>
                <w:szCs w:val="18"/>
              </w:rPr>
              <w:t>(minimum: IC provided in advance &amp; reviewed with subject, opportunity for questions, consent obtained prior to study procedures &amp; copy given to keep)</w:t>
            </w:r>
          </w:p>
        </w:tc>
        <w:tc>
          <w:tcPr>
            <w:tcW w:w="990" w:type="dxa"/>
            <w:textDirection w:val="btLr"/>
          </w:tcPr>
          <w:p w14:paraId="314E8FE7" w14:textId="127EAD6B" w:rsidR="00A9476F" w:rsidRPr="005E6FD1" w:rsidRDefault="00A9476F" w:rsidP="009B2E86">
            <w:pPr>
              <w:ind w:left="113" w:right="113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If IC was revised, was subject re-consented / notified in manner &amp; timeframe approved by IRB?</w:t>
            </w:r>
          </w:p>
        </w:tc>
        <w:tc>
          <w:tcPr>
            <w:tcW w:w="3150" w:type="dxa"/>
            <w:vAlign w:val="bottom"/>
          </w:tcPr>
          <w:p w14:paraId="5876C4FD" w14:textId="0C65055F" w:rsidR="00A9476F" w:rsidRPr="005E6FD1" w:rsidRDefault="00A9476F" w:rsidP="00A9476F">
            <w:pPr>
              <w:jc w:val="center"/>
              <w:rPr>
                <w:sz w:val="18"/>
                <w:szCs w:val="18"/>
              </w:rPr>
            </w:pPr>
            <w:r w:rsidRPr="005E6FD1">
              <w:rPr>
                <w:sz w:val="18"/>
                <w:szCs w:val="18"/>
              </w:rPr>
              <w:t>Comments</w:t>
            </w:r>
          </w:p>
        </w:tc>
      </w:tr>
      <w:tr w:rsidR="00A9476F" w14:paraId="3E083354" w14:textId="5F7003BC" w:rsidTr="005E6FD1">
        <w:trPr>
          <w:trHeight w:val="800"/>
        </w:trPr>
        <w:tc>
          <w:tcPr>
            <w:tcW w:w="1067" w:type="dxa"/>
          </w:tcPr>
          <w:p w14:paraId="48611916" w14:textId="3EC723F8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33" w:type="dxa"/>
          </w:tcPr>
          <w:p w14:paraId="500C4BB1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43F32415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A7E48F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C0A058" w14:textId="442E921B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96F7C3" w14:textId="234B9B2E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239DA54B" w14:textId="3111196B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71DAE46B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5B434057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D6C549D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6F58FA61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4C3DBA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9476F" w14:paraId="6FD1B276" w14:textId="72E90121" w:rsidTr="005E6FD1">
        <w:trPr>
          <w:trHeight w:val="800"/>
        </w:trPr>
        <w:tc>
          <w:tcPr>
            <w:tcW w:w="1067" w:type="dxa"/>
          </w:tcPr>
          <w:p w14:paraId="30A84DB7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33" w:type="dxa"/>
          </w:tcPr>
          <w:p w14:paraId="43BA32E2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5A552468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62868C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D05764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0978BE7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50DEC48E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0D2758CD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39866DEA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753381BF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54057120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3150" w:type="dxa"/>
          </w:tcPr>
          <w:p w14:paraId="6FDD32CA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9476F" w14:paraId="626C34B6" w14:textId="13F26D7D" w:rsidTr="005E6FD1">
        <w:trPr>
          <w:trHeight w:val="800"/>
        </w:trPr>
        <w:tc>
          <w:tcPr>
            <w:tcW w:w="1067" w:type="dxa"/>
          </w:tcPr>
          <w:p w14:paraId="442574B9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33" w:type="dxa"/>
          </w:tcPr>
          <w:p w14:paraId="6BFBB732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1F1BF514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95CF3E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3C423C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323F3C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01B0CE92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76F16E8F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272B54A5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45B0FB0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7475B34B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3150" w:type="dxa"/>
          </w:tcPr>
          <w:p w14:paraId="565F22DC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9476F" w14:paraId="17F0AB9A" w14:textId="1AC93295" w:rsidTr="005E6FD1">
        <w:trPr>
          <w:trHeight w:val="800"/>
        </w:trPr>
        <w:tc>
          <w:tcPr>
            <w:tcW w:w="1067" w:type="dxa"/>
          </w:tcPr>
          <w:p w14:paraId="5F1649D6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33" w:type="dxa"/>
          </w:tcPr>
          <w:p w14:paraId="751B87F5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587A00E6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B815583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BA7A41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55AA74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1178DB5E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6484539A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43882C76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5A1E8BD3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60E6F923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3150" w:type="dxa"/>
          </w:tcPr>
          <w:p w14:paraId="33A63DBE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9476F" w14:paraId="6DB5725D" w14:textId="0B9B8408" w:rsidTr="005E6FD1">
        <w:trPr>
          <w:trHeight w:val="800"/>
        </w:trPr>
        <w:tc>
          <w:tcPr>
            <w:tcW w:w="1067" w:type="dxa"/>
          </w:tcPr>
          <w:p w14:paraId="7D53DBB1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33" w:type="dxa"/>
          </w:tcPr>
          <w:p w14:paraId="152006D2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3E3E7976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C67144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F42FE5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8C91B5D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062B9ED9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52799910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1DF1D76D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E2378E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3E7A1CF3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  <w:tc>
          <w:tcPr>
            <w:tcW w:w="3150" w:type="dxa"/>
          </w:tcPr>
          <w:p w14:paraId="6824F0DC" w14:textId="77777777" w:rsidR="00A9476F" w:rsidRPr="00372BA1" w:rsidRDefault="00A9476F" w:rsidP="009C2A8D">
            <w:pPr>
              <w:rPr>
                <w:rFonts w:cstheme="minorHAnsi"/>
                <w:caps/>
                <w:sz w:val="18"/>
                <w:szCs w:val="18"/>
              </w:rPr>
            </w:pPr>
          </w:p>
        </w:tc>
      </w:tr>
      <w:tr w:rsidR="00A9476F" w14:paraId="1DF9C4AD" w14:textId="6C390C79" w:rsidTr="005E6FD1">
        <w:trPr>
          <w:trHeight w:val="800"/>
        </w:trPr>
        <w:tc>
          <w:tcPr>
            <w:tcW w:w="1067" w:type="dxa"/>
          </w:tcPr>
          <w:p w14:paraId="10ACE1CB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733" w:type="dxa"/>
          </w:tcPr>
          <w:p w14:paraId="535EE357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2B8DD63E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60D3F9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B0F44A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8BD48E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6E664378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64374468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374846B0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ACC9FE8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471F7C8B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  <w:tc>
          <w:tcPr>
            <w:tcW w:w="3150" w:type="dxa"/>
          </w:tcPr>
          <w:p w14:paraId="63A07504" w14:textId="77777777" w:rsidR="00A9476F" w:rsidRPr="00372BA1" w:rsidRDefault="00A9476F" w:rsidP="009C2A8D">
            <w:pPr>
              <w:rPr>
                <w:caps/>
                <w:sz w:val="18"/>
                <w:szCs w:val="18"/>
              </w:rPr>
            </w:pPr>
          </w:p>
        </w:tc>
      </w:tr>
      <w:bookmarkEnd w:id="0"/>
    </w:tbl>
    <w:p w14:paraId="722CBBC6" w14:textId="4758D43D" w:rsidR="000B5DDC" w:rsidRDefault="00CA3F82" w:rsidP="00EB2B60">
      <w:pPr>
        <w:tabs>
          <w:tab w:val="left" w:pos="5760"/>
        </w:tabs>
        <w:rPr>
          <w:caps/>
        </w:rPr>
      </w:pPr>
      <w:r>
        <w:rPr>
          <w:caps/>
        </w:rPr>
        <w:br w:type="page"/>
      </w:r>
      <w:r w:rsidR="000B5DDC">
        <w:rPr>
          <w:caps/>
        </w:rPr>
        <w:lastRenderedPageBreak/>
        <w:t>IRB Study Number: ___________________________</w:t>
      </w:r>
      <w:r w:rsidR="000B5DDC">
        <w:rPr>
          <w:caps/>
        </w:rPr>
        <w:tab/>
        <w:t>PI NaME: _____________________________________</w:t>
      </w:r>
    </w:p>
    <w:p w14:paraId="392C8C99" w14:textId="73783EA2" w:rsidR="000B5DDC" w:rsidRDefault="00E05603" w:rsidP="00E05603">
      <w:pPr>
        <w:spacing w:after="5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7131" wp14:editId="2DA7334E">
                <wp:simplePos x="0" y="0"/>
                <wp:positionH relativeFrom="column">
                  <wp:posOffset>0</wp:posOffset>
                </wp:positionH>
                <wp:positionV relativeFrom="paragraph">
                  <wp:posOffset>351993</wp:posOffset>
                </wp:positionV>
                <wp:extent cx="880872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D5B82" id="Straight Connector 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7pt" to="693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" strokecolor="#a0a0a0" strokeweight=".5pt">
                <v:stroke joinstyle="miter"/>
              </v:line>
            </w:pict>
          </mc:Fallback>
        </mc:AlternateContent>
      </w:r>
      <w:r w:rsidR="000B5DDC">
        <w:rPr>
          <w:caps/>
        </w:rPr>
        <w:t>short stUDY tITLE: ______________________________________________________________________</w:t>
      </w:r>
      <w:r w:rsidR="00253C9C">
        <w:rPr>
          <w:caps/>
        </w:rPr>
        <w:t xml:space="preserve"> </w:t>
      </w:r>
      <w:r w:rsidR="000B5DDC">
        <w:rPr>
          <w:caps/>
        </w:rPr>
        <w:t>aUDIT dATE/aUDITOR: ___________________</w:t>
      </w:r>
    </w:p>
    <w:p w14:paraId="2C6FCDA0" w14:textId="1243D5CE" w:rsidR="00C86D1C" w:rsidRPr="00C01AEA" w:rsidRDefault="00C86D1C" w:rsidP="00454619">
      <w:pPr>
        <w:pStyle w:val="Heading2"/>
        <w:pBdr>
          <w:bottom w:val="single" w:sz="4" w:space="10" w:color="auto"/>
        </w:pBdr>
        <w:ind w:right="-144"/>
      </w:pPr>
      <w:r w:rsidRPr="00C01AEA">
        <w:t>ASSENT (AST) DOCUMENTATION</w:t>
      </w:r>
    </w:p>
    <w:tbl>
      <w:tblPr>
        <w:tblStyle w:val="TableGrid"/>
        <w:tblW w:w="14670" w:type="dxa"/>
        <w:tblInd w:w="-545" w:type="dxa"/>
        <w:tblLook w:val="04A0" w:firstRow="1" w:lastRow="0" w:firstColumn="1" w:lastColumn="0" w:noHBand="0" w:noVBand="1"/>
      </w:tblPr>
      <w:tblGrid>
        <w:gridCol w:w="990"/>
        <w:gridCol w:w="1620"/>
        <w:gridCol w:w="990"/>
        <w:gridCol w:w="1620"/>
        <w:gridCol w:w="900"/>
        <w:gridCol w:w="1800"/>
        <w:gridCol w:w="810"/>
        <w:gridCol w:w="900"/>
        <w:gridCol w:w="900"/>
        <w:gridCol w:w="900"/>
        <w:gridCol w:w="3240"/>
      </w:tblGrid>
      <w:tr w:rsidR="004059FC" w14:paraId="5ED363DF" w14:textId="4036384D" w:rsidTr="00C01AEA">
        <w:trPr>
          <w:cantSplit/>
          <w:trHeight w:val="3050"/>
        </w:trPr>
        <w:tc>
          <w:tcPr>
            <w:tcW w:w="990" w:type="dxa"/>
            <w:tcBorders>
              <w:top w:val="nil"/>
            </w:tcBorders>
            <w:textDirection w:val="btLr"/>
          </w:tcPr>
          <w:p w14:paraId="49D58EDF" w14:textId="77777777" w:rsidR="004059FC" w:rsidRPr="009563E5" w:rsidRDefault="004059FC" w:rsidP="00901F08">
            <w:pPr>
              <w:ind w:left="113" w:right="113"/>
              <w:rPr>
                <w:caps/>
                <w:sz w:val="20"/>
                <w:szCs w:val="20"/>
              </w:rPr>
            </w:pPr>
            <w:r w:rsidRPr="009563E5">
              <w:rPr>
                <w:sz w:val="20"/>
                <w:szCs w:val="20"/>
              </w:rPr>
              <w:t>Subject #</w:t>
            </w:r>
          </w:p>
        </w:tc>
        <w:tc>
          <w:tcPr>
            <w:tcW w:w="1620" w:type="dxa"/>
            <w:tcBorders>
              <w:top w:val="nil"/>
            </w:tcBorders>
            <w:textDirection w:val="btLr"/>
          </w:tcPr>
          <w:p w14:paraId="20D6DD67" w14:textId="552D0F07" w:rsidR="004059FC" w:rsidRPr="009563E5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AST signature was not required (per IRB application), was verbal assent obtained?</w:t>
            </w:r>
            <w:r w:rsidR="00253C9C">
              <w:rPr>
                <w:sz w:val="20"/>
                <w:szCs w:val="20"/>
              </w:rPr>
              <w:t xml:space="preserve"> </w:t>
            </w:r>
            <w:r w:rsidRPr="00244D85">
              <w:rPr>
                <w:i/>
                <w:iCs/>
                <w:sz w:val="20"/>
                <w:szCs w:val="20"/>
              </w:rPr>
              <w:t>(Best practice would include documenting the verbal assent process in the study records)</w:t>
            </w:r>
          </w:p>
        </w:tc>
        <w:tc>
          <w:tcPr>
            <w:tcW w:w="990" w:type="dxa"/>
            <w:tcBorders>
              <w:top w:val="nil"/>
            </w:tcBorders>
            <w:textDirection w:val="btLr"/>
          </w:tcPr>
          <w:p w14:paraId="6DF86A78" w14:textId="4873811C" w:rsidR="004059FC" w:rsidRPr="009563E5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AST signature was required, is AST present and signed by Minor/ILCC?</w:t>
            </w:r>
          </w:p>
        </w:tc>
        <w:tc>
          <w:tcPr>
            <w:tcW w:w="1620" w:type="dxa"/>
            <w:tcBorders>
              <w:top w:val="nil"/>
            </w:tcBorders>
            <w:textDirection w:val="btLr"/>
          </w:tcPr>
          <w:p w14:paraId="5D3ABD0A" w14:textId="77777777" w:rsidR="004059FC" w:rsidRDefault="004059FC" w:rsidP="00901F08">
            <w:pPr>
              <w:ind w:left="113" w:right="113"/>
              <w:rPr>
                <w:sz w:val="20"/>
                <w:szCs w:val="20"/>
              </w:rPr>
            </w:pPr>
            <w:r w:rsidRPr="009563E5">
              <w:rPr>
                <w:sz w:val="20"/>
                <w:szCs w:val="20"/>
              </w:rPr>
              <w:t xml:space="preserve">Date Signed by </w:t>
            </w:r>
            <w:r>
              <w:rPr>
                <w:sz w:val="20"/>
                <w:szCs w:val="20"/>
              </w:rPr>
              <w:t>Minor/ILCC?</w:t>
            </w:r>
          </w:p>
          <w:p w14:paraId="5F2A78D3" w14:textId="6310CC59" w:rsidR="004059FC" w:rsidRPr="00244D85" w:rsidRDefault="004059FC" w:rsidP="00901F08">
            <w:pPr>
              <w:ind w:left="113" w:right="113"/>
              <w:rPr>
                <w:i/>
                <w:iCs/>
                <w:sz w:val="20"/>
                <w:szCs w:val="20"/>
              </w:rPr>
            </w:pPr>
            <w:r w:rsidRPr="00244D85">
              <w:rPr>
                <w:i/>
                <w:iCs/>
                <w:sz w:val="20"/>
                <w:szCs w:val="20"/>
              </w:rPr>
              <w:t>(note: Minor/ILCC subjects are not required to date their signatures themselves)</w:t>
            </w:r>
          </w:p>
        </w:tc>
        <w:tc>
          <w:tcPr>
            <w:tcW w:w="900" w:type="dxa"/>
            <w:tcBorders>
              <w:top w:val="nil"/>
            </w:tcBorders>
            <w:textDirection w:val="btLr"/>
          </w:tcPr>
          <w:p w14:paraId="3306D568" w14:textId="6389367C" w:rsidR="004059FC" w:rsidRPr="009563E5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AST obtained (and signature obtained, if applicable) prior to Study Procedures?</w:t>
            </w:r>
          </w:p>
        </w:tc>
        <w:tc>
          <w:tcPr>
            <w:tcW w:w="1800" w:type="dxa"/>
            <w:tcBorders>
              <w:top w:val="nil"/>
            </w:tcBorders>
            <w:textDirection w:val="btLr"/>
          </w:tcPr>
          <w:p w14:paraId="2835C708" w14:textId="0303F94F" w:rsidR="004059FC" w:rsidRPr="009563E5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 </w:t>
            </w:r>
            <w:r w:rsidRPr="009563E5">
              <w:rPr>
                <w:sz w:val="20"/>
                <w:szCs w:val="20"/>
              </w:rPr>
              <w:t>Version Signed</w:t>
            </w:r>
          </w:p>
        </w:tc>
        <w:tc>
          <w:tcPr>
            <w:tcW w:w="810" w:type="dxa"/>
            <w:tcBorders>
              <w:top w:val="nil"/>
            </w:tcBorders>
            <w:textDirection w:val="btLr"/>
          </w:tcPr>
          <w:p w14:paraId="0CFDA61C" w14:textId="6E5C7A83" w:rsidR="004059FC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 was </w:t>
            </w:r>
            <w:r w:rsidRPr="009563E5">
              <w:rPr>
                <w:sz w:val="20"/>
                <w:szCs w:val="20"/>
              </w:rPr>
              <w:t>the appropriate version (based on IRB approval date)?</w:t>
            </w:r>
          </w:p>
        </w:tc>
        <w:tc>
          <w:tcPr>
            <w:tcW w:w="900" w:type="dxa"/>
            <w:tcBorders>
              <w:top w:val="nil"/>
            </w:tcBorders>
            <w:textDirection w:val="btLr"/>
          </w:tcPr>
          <w:p w14:paraId="15CAA8F2" w14:textId="3A7DF3C5" w:rsidR="004059FC" w:rsidRPr="009563E5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AST signature obtained on correct document (IC vs AST) as per IRB application?</w:t>
            </w:r>
          </w:p>
        </w:tc>
        <w:tc>
          <w:tcPr>
            <w:tcW w:w="900" w:type="dxa"/>
            <w:tcBorders>
              <w:top w:val="nil"/>
            </w:tcBorders>
            <w:textDirection w:val="btLr"/>
          </w:tcPr>
          <w:p w14:paraId="14536842" w14:textId="18B23CA9" w:rsidR="004059FC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Minor reached age of majority, was self-consent obtained prior to continuation of study procedures? </w:t>
            </w:r>
          </w:p>
        </w:tc>
        <w:tc>
          <w:tcPr>
            <w:tcW w:w="900" w:type="dxa"/>
            <w:tcBorders>
              <w:top w:val="nil"/>
            </w:tcBorders>
            <w:textDirection w:val="btLr"/>
          </w:tcPr>
          <w:p w14:paraId="756C93A7" w14:textId="68809886" w:rsidR="004059FC" w:rsidRDefault="004059FC" w:rsidP="00901F0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ILCC gained capacity, was self-consent obtained prior to continuation of study procedures?</w:t>
            </w:r>
          </w:p>
        </w:tc>
        <w:tc>
          <w:tcPr>
            <w:tcW w:w="3240" w:type="dxa"/>
            <w:tcBorders>
              <w:top w:val="nil"/>
            </w:tcBorders>
            <w:vAlign w:val="bottom"/>
          </w:tcPr>
          <w:p w14:paraId="7B1AC087" w14:textId="783EFC6D" w:rsidR="004059FC" w:rsidRDefault="004059FC" w:rsidP="004059FC">
            <w:pPr>
              <w:jc w:val="center"/>
              <w:rPr>
                <w:sz w:val="20"/>
                <w:szCs w:val="20"/>
              </w:rPr>
            </w:pPr>
            <w:r w:rsidRPr="00372BA1">
              <w:rPr>
                <w:sz w:val="18"/>
                <w:szCs w:val="18"/>
              </w:rPr>
              <w:t>Comments</w:t>
            </w:r>
          </w:p>
        </w:tc>
      </w:tr>
      <w:tr w:rsidR="004059FC" w14:paraId="6A34F527" w14:textId="4C590416" w:rsidTr="00372BA1">
        <w:trPr>
          <w:trHeight w:val="800"/>
        </w:trPr>
        <w:tc>
          <w:tcPr>
            <w:tcW w:w="990" w:type="dxa"/>
          </w:tcPr>
          <w:p w14:paraId="6EAB4F2E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3D098A80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321334D5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8DEEE0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58A862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40A273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435554F8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54E5F7C8" w14:textId="79DA35F8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69AE991E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237DE336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3240" w:type="dxa"/>
          </w:tcPr>
          <w:p w14:paraId="0DFEA260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</w:tr>
      <w:tr w:rsidR="004059FC" w14:paraId="03CE5021" w14:textId="7CA8034E" w:rsidTr="00372BA1">
        <w:trPr>
          <w:trHeight w:val="800"/>
        </w:trPr>
        <w:tc>
          <w:tcPr>
            <w:tcW w:w="990" w:type="dxa"/>
          </w:tcPr>
          <w:p w14:paraId="0CADD088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25B273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583B8C5D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21F4CFB8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4EA5DCBB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C11CC86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6FDC83FF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0E007019" w14:textId="3BA97AE5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0DA05F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35256DC2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3240" w:type="dxa"/>
          </w:tcPr>
          <w:p w14:paraId="5493BDA6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</w:tr>
      <w:tr w:rsidR="004059FC" w14:paraId="0725E313" w14:textId="42DF5BF3" w:rsidTr="00372BA1">
        <w:trPr>
          <w:trHeight w:val="800"/>
        </w:trPr>
        <w:tc>
          <w:tcPr>
            <w:tcW w:w="990" w:type="dxa"/>
          </w:tcPr>
          <w:p w14:paraId="1CE4BFF5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A4D5CD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64AACB00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6E651D82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3BC586A4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3CB1A25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72CE180F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4085CB57" w14:textId="79C0C18C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277679A8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624E198D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3240" w:type="dxa"/>
          </w:tcPr>
          <w:p w14:paraId="0DD76088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</w:tr>
      <w:tr w:rsidR="004059FC" w14:paraId="65CAB420" w14:textId="1A9F006C" w:rsidTr="00372BA1">
        <w:trPr>
          <w:trHeight w:val="800"/>
        </w:trPr>
        <w:tc>
          <w:tcPr>
            <w:tcW w:w="990" w:type="dxa"/>
          </w:tcPr>
          <w:p w14:paraId="5384F67D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2EF10828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6FD2ABD6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D7646D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42031FCF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E81501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655C2161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2E70B49E" w14:textId="677DEF8F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40931649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03B761BA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3240" w:type="dxa"/>
          </w:tcPr>
          <w:p w14:paraId="60DFFFDB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</w:tr>
      <w:tr w:rsidR="004059FC" w14:paraId="1BBCC257" w14:textId="0C675F7C" w:rsidTr="00372BA1">
        <w:trPr>
          <w:trHeight w:val="800"/>
        </w:trPr>
        <w:tc>
          <w:tcPr>
            <w:tcW w:w="990" w:type="dxa"/>
          </w:tcPr>
          <w:p w14:paraId="2C6D2603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72581AA0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39026EA7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33EE312E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0D774020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E3B79C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41D71DDB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563A2935" w14:textId="1A797DAD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7044D56E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2908871F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3240" w:type="dxa"/>
          </w:tcPr>
          <w:p w14:paraId="74C6D33D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</w:tr>
      <w:tr w:rsidR="004059FC" w14:paraId="1393B784" w14:textId="0AA2B809" w:rsidTr="00372BA1">
        <w:trPr>
          <w:trHeight w:val="800"/>
        </w:trPr>
        <w:tc>
          <w:tcPr>
            <w:tcW w:w="990" w:type="dxa"/>
          </w:tcPr>
          <w:p w14:paraId="3378544E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2A46FFDE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90" w:type="dxa"/>
          </w:tcPr>
          <w:p w14:paraId="00D29EBA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620" w:type="dxa"/>
          </w:tcPr>
          <w:p w14:paraId="01CAD3C2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3C9071B0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663253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64D77C15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458699AC" w14:textId="74A12363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613A45C6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44A5E47F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  <w:tc>
          <w:tcPr>
            <w:tcW w:w="3240" w:type="dxa"/>
          </w:tcPr>
          <w:p w14:paraId="1F7AE1E6" w14:textId="77777777" w:rsidR="004059FC" w:rsidRPr="00372BA1" w:rsidRDefault="004059FC" w:rsidP="00901F08">
            <w:pPr>
              <w:rPr>
                <w:caps/>
                <w:sz w:val="18"/>
                <w:szCs w:val="18"/>
              </w:rPr>
            </w:pPr>
          </w:p>
        </w:tc>
      </w:tr>
    </w:tbl>
    <w:p w14:paraId="0EBB9C0B" w14:textId="77777777" w:rsidR="00D144CB" w:rsidRDefault="00D144CB">
      <w:pPr>
        <w:rPr>
          <w:caps/>
        </w:rPr>
      </w:pPr>
      <w:r>
        <w:rPr>
          <w:caps/>
        </w:rPr>
        <w:br w:type="page"/>
      </w:r>
    </w:p>
    <w:p w14:paraId="410CAE1C" w14:textId="1E2BE750" w:rsidR="000A7FFE" w:rsidRDefault="000A7FFE" w:rsidP="00D61E12">
      <w:pPr>
        <w:tabs>
          <w:tab w:val="left" w:pos="5760"/>
        </w:tabs>
        <w:rPr>
          <w:caps/>
        </w:rPr>
      </w:pPr>
      <w:r>
        <w:rPr>
          <w:caps/>
        </w:rPr>
        <w:lastRenderedPageBreak/>
        <w:t>IRB Study Number: ___________________________</w:t>
      </w:r>
      <w:r>
        <w:rPr>
          <w:caps/>
        </w:rPr>
        <w:tab/>
        <w:t>PI NaME: _____________________________________</w:t>
      </w:r>
    </w:p>
    <w:p w14:paraId="3854AB91" w14:textId="1A6A2165" w:rsidR="000A7FFE" w:rsidRDefault="00E05603" w:rsidP="00E05603">
      <w:pPr>
        <w:spacing w:after="500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C29EF" wp14:editId="27FE97E0">
                <wp:simplePos x="0" y="0"/>
                <wp:positionH relativeFrom="column">
                  <wp:posOffset>0</wp:posOffset>
                </wp:positionH>
                <wp:positionV relativeFrom="paragraph">
                  <wp:posOffset>374447</wp:posOffset>
                </wp:positionV>
                <wp:extent cx="880872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EFFE2" id="Straight Connector 4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.5pt" to="693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" strokecolor="#a0a0a0" strokeweight=".5pt">
                <v:stroke joinstyle="miter"/>
              </v:line>
            </w:pict>
          </mc:Fallback>
        </mc:AlternateContent>
      </w:r>
      <w:r w:rsidR="000A7FFE">
        <w:rPr>
          <w:caps/>
        </w:rPr>
        <w:t>short stUDY tITLE: ______________________________________________________________________</w:t>
      </w:r>
      <w:r w:rsidR="00253C9C">
        <w:rPr>
          <w:caps/>
        </w:rPr>
        <w:t xml:space="preserve"> </w:t>
      </w:r>
      <w:r w:rsidR="000A7FFE">
        <w:rPr>
          <w:caps/>
        </w:rPr>
        <w:t>aUDIT dATE/aUDITOR: ___________________</w:t>
      </w:r>
    </w:p>
    <w:p w14:paraId="0CB8D97E" w14:textId="00716CDE" w:rsidR="00A7099C" w:rsidRPr="00C01AEA" w:rsidRDefault="00A7099C" w:rsidP="00C01AEA">
      <w:pPr>
        <w:pStyle w:val="Heading2"/>
      </w:pPr>
      <w:r w:rsidRPr="00C01AEA">
        <w:t>AUTHORIZATION</w:t>
      </w:r>
    </w:p>
    <w:p w14:paraId="609E8374" w14:textId="2A7C5D10" w:rsidR="00A7099C" w:rsidRDefault="00A7099C" w:rsidP="00E27B2D">
      <w:pPr>
        <w:pBdr>
          <w:left w:val="single" w:sz="4" w:space="4" w:color="auto"/>
          <w:right w:val="single" w:sz="4" w:space="2" w:color="auto"/>
        </w:pBdr>
        <w:shd w:val="clear" w:color="auto" w:fill="D9D9D9"/>
        <w:tabs>
          <w:tab w:val="left" w:pos="2880"/>
        </w:tabs>
        <w:spacing w:after="0"/>
        <w:ind w:left="-432" w:right="-288" w:firstLine="2880"/>
        <w:rPr>
          <w:caps/>
        </w:rPr>
      </w:pPr>
      <w:r>
        <w:rPr>
          <w:sz w:val="20"/>
          <w:szCs w:val="20"/>
        </w:rPr>
        <w:t>(To be used when a written authorization, i.e., subject/LAR signature, is required for participation)</w:t>
      </w: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990"/>
        <w:gridCol w:w="720"/>
        <w:gridCol w:w="810"/>
        <w:gridCol w:w="1440"/>
        <w:gridCol w:w="900"/>
        <w:gridCol w:w="1530"/>
        <w:gridCol w:w="720"/>
        <w:gridCol w:w="630"/>
        <w:gridCol w:w="1080"/>
        <w:gridCol w:w="630"/>
        <w:gridCol w:w="1080"/>
        <w:gridCol w:w="810"/>
        <w:gridCol w:w="3420"/>
      </w:tblGrid>
      <w:tr w:rsidR="00D13102" w14:paraId="1602AE6C" w14:textId="596B00DE" w:rsidTr="00372BA1">
        <w:trPr>
          <w:cantSplit/>
          <w:trHeight w:val="2825"/>
        </w:trPr>
        <w:tc>
          <w:tcPr>
            <w:tcW w:w="990" w:type="dxa"/>
            <w:textDirection w:val="btLr"/>
          </w:tcPr>
          <w:p w14:paraId="6C11660B" w14:textId="77777777" w:rsidR="00D13102" w:rsidRPr="00372BA1" w:rsidRDefault="00D13102" w:rsidP="00CA3F82">
            <w:pPr>
              <w:ind w:left="113" w:right="113"/>
              <w:rPr>
                <w:caps/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Subject #</w:t>
            </w:r>
          </w:p>
        </w:tc>
        <w:tc>
          <w:tcPr>
            <w:tcW w:w="720" w:type="dxa"/>
            <w:textDirection w:val="btLr"/>
          </w:tcPr>
          <w:p w14:paraId="72849B3F" w14:textId="07ABCA3B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 xml:space="preserve"> Auth Present and Signed by Adult Subject/LAR and dated?</w:t>
            </w:r>
          </w:p>
        </w:tc>
        <w:tc>
          <w:tcPr>
            <w:tcW w:w="810" w:type="dxa"/>
            <w:textDirection w:val="btLr"/>
          </w:tcPr>
          <w:p w14:paraId="6444A56A" w14:textId="2966A14A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If subject did not provide authorization for self, did the appropriate LAR(s) sign?</w:t>
            </w:r>
          </w:p>
        </w:tc>
        <w:tc>
          <w:tcPr>
            <w:tcW w:w="1440" w:type="dxa"/>
            <w:textDirection w:val="btLr"/>
          </w:tcPr>
          <w:p w14:paraId="3BE0F8BA" w14:textId="77777777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Date Signed by Subject/LAR</w:t>
            </w:r>
          </w:p>
        </w:tc>
        <w:tc>
          <w:tcPr>
            <w:tcW w:w="900" w:type="dxa"/>
            <w:textDirection w:val="btLr"/>
          </w:tcPr>
          <w:p w14:paraId="27BF3351" w14:textId="283A8EF3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Was the Auth signed (and received, if applicable) prior to study procedures?</w:t>
            </w:r>
          </w:p>
        </w:tc>
        <w:tc>
          <w:tcPr>
            <w:tcW w:w="1530" w:type="dxa"/>
            <w:textDirection w:val="btLr"/>
          </w:tcPr>
          <w:p w14:paraId="6D207AF9" w14:textId="329B24AF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Auth Version Signed</w:t>
            </w:r>
          </w:p>
        </w:tc>
        <w:tc>
          <w:tcPr>
            <w:tcW w:w="720" w:type="dxa"/>
            <w:textDirection w:val="btLr"/>
          </w:tcPr>
          <w:p w14:paraId="7A3FD786" w14:textId="4EBBB784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Auth was the correct version (based on IRB approval date)?</w:t>
            </w:r>
          </w:p>
        </w:tc>
        <w:tc>
          <w:tcPr>
            <w:tcW w:w="630" w:type="dxa"/>
            <w:textDirection w:val="btLr"/>
          </w:tcPr>
          <w:p w14:paraId="43704F7A" w14:textId="5E970410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Auth is complete?</w:t>
            </w:r>
            <w:r w:rsidR="00253C9C">
              <w:rPr>
                <w:sz w:val="18"/>
                <w:szCs w:val="18"/>
              </w:rPr>
              <w:t xml:space="preserve"> </w:t>
            </w:r>
            <w:r w:rsidRPr="00372BA1">
              <w:rPr>
                <w:sz w:val="18"/>
                <w:szCs w:val="18"/>
              </w:rPr>
              <w:t>(including subject address?)</w:t>
            </w:r>
          </w:p>
        </w:tc>
        <w:tc>
          <w:tcPr>
            <w:tcW w:w="1080" w:type="dxa"/>
            <w:textDirection w:val="btLr"/>
          </w:tcPr>
          <w:p w14:paraId="440E8443" w14:textId="33E47AF5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For stand-alone authorization, did subject/LAR indicate any access restrictions that would prohibit participation?</w:t>
            </w:r>
          </w:p>
        </w:tc>
        <w:tc>
          <w:tcPr>
            <w:tcW w:w="630" w:type="dxa"/>
            <w:textDirection w:val="btLr"/>
          </w:tcPr>
          <w:p w14:paraId="7E3C283C" w14:textId="7CA69A63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Auth Process documented? (minimum: signed copy given)</w:t>
            </w:r>
          </w:p>
        </w:tc>
        <w:tc>
          <w:tcPr>
            <w:tcW w:w="1080" w:type="dxa"/>
            <w:textDirection w:val="btLr"/>
          </w:tcPr>
          <w:p w14:paraId="64E0900A" w14:textId="6E60219C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 xml:space="preserve">If Minor reached age of majority, was self-authorization obtained prior to continuation of study procedures? </w:t>
            </w:r>
          </w:p>
        </w:tc>
        <w:tc>
          <w:tcPr>
            <w:tcW w:w="810" w:type="dxa"/>
            <w:textDirection w:val="btLr"/>
          </w:tcPr>
          <w:p w14:paraId="0CDFBC67" w14:textId="4759557A" w:rsidR="00D13102" w:rsidRPr="00372BA1" w:rsidRDefault="00D13102" w:rsidP="00CA3F82">
            <w:pPr>
              <w:ind w:left="113" w:right="113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 xml:space="preserve">If ILCC gained capacity, was self-authorization obtained prior to continuation of study procedures? </w:t>
            </w:r>
          </w:p>
        </w:tc>
        <w:tc>
          <w:tcPr>
            <w:tcW w:w="3420" w:type="dxa"/>
            <w:vAlign w:val="bottom"/>
          </w:tcPr>
          <w:p w14:paraId="790D3257" w14:textId="7823DBB6" w:rsidR="00D13102" w:rsidRPr="00372BA1" w:rsidRDefault="00D13102" w:rsidP="00D13102">
            <w:pPr>
              <w:jc w:val="center"/>
              <w:rPr>
                <w:sz w:val="18"/>
                <w:szCs w:val="18"/>
              </w:rPr>
            </w:pPr>
            <w:r w:rsidRPr="00372BA1">
              <w:rPr>
                <w:sz w:val="18"/>
                <w:szCs w:val="18"/>
              </w:rPr>
              <w:t>Comments</w:t>
            </w:r>
          </w:p>
        </w:tc>
      </w:tr>
      <w:tr w:rsidR="00D13102" w14:paraId="5AF54690" w14:textId="0A5130D0" w:rsidTr="00372BA1">
        <w:trPr>
          <w:trHeight w:val="800"/>
        </w:trPr>
        <w:tc>
          <w:tcPr>
            <w:tcW w:w="990" w:type="dxa"/>
          </w:tcPr>
          <w:p w14:paraId="7FEA1017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51783EA9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0D08C06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4295FBE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789FD79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71FF316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2804ED5C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64314914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162E61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6012AD20" w14:textId="7BF4D82D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888223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323FD274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14:paraId="67CA631E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</w:tr>
      <w:tr w:rsidR="00D13102" w14:paraId="79DB1DA0" w14:textId="5A4961A5" w:rsidTr="00372BA1">
        <w:trPr>
          <w:trHeight w:val="800"/>
        </w:trPr>
        <w:tc>
          <w:tcPr>
            <w:tcW w:w="990" w:type="dxa"/>
          </w:tcPr>
          <w:p w14:paraId="0EA0F7F4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505505DC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68CEA7EE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5B3D970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1FBDB15C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49E013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7528992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5420841C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C92450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31899291" w14:textId="1CFE3F25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C88D23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32943A2B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14:paraId="4C33D86C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</w:tr>
      <w:tr w:rsidR="00D13102" w14:paraId="2BB408C6" w14:textId="7C028D22" w:rsidTr="00372BA1">
        <w:trPr>
          <w:trHeight w:val="800"/>
        </w:trPr>
        <w:tc>
          <w:tcPr>
            <w:tcW w:w="990" w:type="dxa"/>
          </w:tcPr>
          <w:p w14:paraId="660C7FE1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0892C537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01A486BB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47EF82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24C91370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50FB7B24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23913C4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0507AD7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ECE9E2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15C36012" w14:textId="1F8301E8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493CF4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3537BA6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14:paraId="08ED52C2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</w:tr>
      <w:tr w:rsidR="00D13102" w14:paraId="3D87C686" w14:textId="138C8444" w:rsidTr="00372BA1">
        <w:trPr>
          <w:trHeight w:val="800"/>
        </w:trPr>
        <w:tc>
          <w:tcPr>
            <w:tcW w:w="990" w:type="dxa"/>
          </w:tcPr>
          <w:p w14:paraId="34C16D3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7B88E825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4E3EC09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AA5A11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779D1BE1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4385E4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42A82D5C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4EB3B7E6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29785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48E0F97D" w14:textId="3ED583AE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D00CCB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7A6ED242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14:paraId="10BAE97E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</w:tr>
      <w:tr w:rsidR="00D13102" w14:paraId="0CE90E81" w14:textId="6D9C3082" w:rsidTr="00372BA1">
        <w:trPr>
          <w:trHeight w:val="800"/>
        </w:trPr>
        <w:tc>
          <w:tcPr>
            <w:tcW w:w="990" w:type="dxa"/>
          </w:tcPr>
          <w:p w14:paraId="1CD7E969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222215B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10A9077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798DB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1F1DBBCE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52BA7E17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6FF6C971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02ECD75A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B54D23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699AE424" w14:textId="71FB4C91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2F3AA0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747258A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14:paraId="1BFDCBB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</w:tr>
      <w:tr w:rsidR="00D13102" w14:paraId="0748AE7D" w14:textId="727DC356" w:rsidTr="00372BA1">
        <w:trPr>
          <w:trHeight w:val="800"/>
        </w:trPr>
        <w:tc>
          <w:tcPr>
            <w:tcW w:w="990" w:type="dxa"/>
          </w:tcPr>
          <w:p w14:paraId="63DE206F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5B8F3DA8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213D2F20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D7A30E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900" w:type="dxa"/>
          </w:tcPr>
          <w:p w14:paraId="72A2B310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6BC6D63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720" w:type="dxa"/>
          </w:tcPr>
          <w:p w14:paraId="27D00DB2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653036A0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79FA9E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630" w:type="dxa"/>
          </w:tcPr>
          <w:p w14:paraId="73AA1FCE" w14:textId="565D184C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093203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</w:tcPr>
          <w:p w14:paraId="4B18570B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14:paraId="5DBBA47D" w14:textId="77777777" w:rsidR="00D13102" w:rsidRPr="00372BA1" w:rsidRDefault="00D13102" w:rsidP="00CA3F82">
            <w:pPr>
              <w:rPr>
                <w:caps/>
                <w:sz w:val="18"/>
                <w:szCs w:val="18"/>
              </w:rPr>
            </w:pPr>
          </w:p>
        </w:tc>
      </w:tr>
    </w:tbl>
    <w:p w14:paraId="2C19D55C" w14:textId="77777777" w:rsidR="009563E5" w:rsidRPr="009C2A8D" w:rsidRDefault="009563E5" w:rsidP="00042C66">
      <w:pPr>
        <w:rPr>
          <w:caps/>
        </w:rPr>
      </w:pPr>
    </w:p>
    <w:sectPr w:rsidR="009563E5" w:rsidRPr="009C2A8D" w:rsidSect="00E05603">
      <w:headerReference w:type="default" r:id="rId9"/>
      <w:headerReference w:type="first" r:id="rId10"/>
      <w:pgSz w:w="15840" w:h="12240" w:orient="landscape"/>
      <w:pgMar w:top="7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CF13" w14:textId="77777777" w:rsidR="006830A7" w:rsidRDefault="006830A7" w:rsidP="009C2A8D">
      <w:pPr>
        <w:spacing w:after="0" w:line="240" w:lineRule="auto"/>
      </w:pPr>
      <w:r>
        <w:separator/>
      </w:r>
    </w:p>
  </w:endnote>
  <w:endnote w:type="continuationSeparator" w:id="0">
    <w:p w14:paraId="7632B3DD" w14:textId="77777777" w:rsidR="006830A7" w:rsidRDefault="006830A7" w:rsidP="009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3F62" w14:textId="77777777" w:rsidR="006830A7" w:rsidRDefault="006830A7" w:rsidP="009C2A8D">
      <w:pPr>
        <w:spacing w:after="0" w:line="240" w:lineRule="auto"/>
      </w:pPr>
      <w:r>
        <w:separator/>
      </w:r>
    </w:p>
  </w:footnote>
  <w:footnote w:type="continuationSeparator" w:id="0">
    <w:p w14:paraId="47F4317D" w14:textId="77777777" w:rsidR="006830A7" w:rsidRDefault="006830A7" w:rsidP="009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8B18" w14:textId="149D31B4" w:rsidR="009C2A8D" w:rsidRDefault="009C2A8D" w:rsidP="007009CF">
    <w:pPr>
      <w:tabs>
        <w:tab w:val="left" w:pos="10800"/>
      </w:tabs>
      <w:jc w:val="both"/>
    </w:pPr>
    <w:r>
      <w:t>Informed Consent/Assent/Authorization – Internal Audit Form</w:t>
    </w:r>
    <w:r>
      <w:tab/>
      <w:t>QIO Version 7.26.2022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DA28" w14:textId="754D69F8" w:rsidR="00233DD1" w:rsidRDefault="00233DD1" w:rsidP="00233DD1">
    <w:pPr>
      <w:pStyle w:val="Heading1"/>
      <w:tabs>
        <w:tab w:val="clear" w:pos="10800"/>
        <w:tab w:val="left" w:pos="10890"/>
        <w:tab w:val="left" w:pos="10980"/>
      </w:tabs>
      <w:spacing w:after="240"/>
    </w:pPr>
    <w:r w:rsidRPr="006D2F41">
      <w:rPr>
        <w:rStyle w:val="Heading1Char"/>
      </w:rPr>
      <w:t>Informed Consent/Assent/Authorization – Internal Audit Form</w:t>
    </w:r>
    <w:r>
      <w:tab/>
      <w:t>QIO Version 7.26.2022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8D"/>
    <w:rsid w:val="00042C66"/>
    <w:rsid w:val="00047C7C"/>
    <w:rsid w:val="0009192E"/>
    <w:rsid w:val="000A7FFE"/>
    <w:rsid w:val="000B59C8"/>
    <w:rsid w:val="000B5DDC"/>
    <w:rsid w:val="0010599C"/>
    <w:rsid w:val="00133FF3"/>
    <w:rsid w:val="001D1775"/>
    <w:rsid w:val="00217CFB"/>
    <w:rsid w:val="00222E95"/>
    <w:rsid w:val="0023398F"/>
    <w:rsid w:val="00233DD1"/>
    <w:rsid w:val="00236A2F"/>
    <w:rsid w:val="00244D85"/>
    <w:rsid w:val="002466BC"/>
    <w:rsid w:val="00253C9C"/>
    <w:rsid w:val="0028215B"/>
    <w:rsid w:val="002A5753"/>
    <w:rsid w:val="0030061C"/>
    <w:rsid w:val="00313560"/>
    <w:rsid w:val="00346DB7"/>
    <w:rsid w:val="00372789"/>
    <w:rsid w:val="00372BA1"/>
    <w:rsid w:val="003773CA"/>
    <w:rsid w:val="004059FC"/>
    <w:rsid w:val="00454619"/>
    <w:rsid w:val="00530647"/>
    <w:rsid w:val="0055079B"/>
    <w:rsid w:val="005515FD"/>
    <w:rsid w:val="00581617"/>
    <w:rsid w:val="0058702E"/>
    <w:rsid w:val="005B5A4D"/>
    <w:rsid w:val="005D3EB1"/>
    <w:rsid w:val="005E4121"/>
    <w:rsid w:val="005E6FD1"/>
    <w:rsid w:val="005E790C"/>
    <w:rsid w:val="005F510F"/>
    <w:rsid w:val="006830A7"/>
    <w:rsid w:val="006A3C84"/>
    <w:rsid w:val="006D2F41"/>
    <w:rsid w:val="006E1EDC"/>
    <w:rsid w:val="00700960"/>
    <w:rsid w:val="007009CF"/>
    <w:rsid w:val="00765A23"/>
    <w:rsid w:val="00775A64"/>
    <w:rsid w:val="0078305A"/>
    <w:rsid w:val="007B27E4"/>
    <w:rsid w:val="0081331E"/>
    <w:rsid w:val="0081381D"/>
    <w:rsid w:val="00820F22"/>
    <w:rsid w:val="008347C7"/>
    <w:rsid w:val="008F1055"/>
    <w:rsid w:val="009150FA"/>
    <w:rsid w:val="00930E0A"/>
    <w:rsid w:val="009563E5"/>
    <w:rsid w:val="00994642"/>
    <w:rsid w:val="009A33E7"/>
    <w:rsid w:val="009B2E86"/>
    <w:rsid w:val="009C2A8D"/>
    <w:rsid w:val="009D0FD5"/>
    <w:rsid w:val="00A11BF0"/>
    <w:rsid w:val="00A7099C"/>
    <w:rsid w:val="00A74FF8"/>
    <w:rsid w:val="00A8113C"/>
    <w:rsid w:val="00A9476F"/>
    <w:rsid w:val="00B036F4"/>
    <w:rsid w:val="00B05C28"/>
    <w:rsid w:val="00B14937"/>
    <w:rsid w:val="00B2342F"/>
    <w:rsid w:val="00B6149F"/>
    <w:rsid w:val="00B61861"/>
    <w:rsid w:val="00BB6902"/>
    <w:rsid w:val="00BD4870"/>
    <w:rsid w:val="00C01AEA"/>
    <w:rsid w:val="00C22853"/>
    <w:rsid w:val="00C433C8"/>
    <w:rsid w:val="00C74D8F"/>
    <w:rsid w:val="00C86D1C"/>
    <w:rsid w:val="00CA3F82"/>
    <w:rsid w:val="00CA609E"/>
    <w:rsid w:val="00CD72AB"/>
    <w:rsid w:val="00CF2648"/>
    <w:rsid w:val="00D13102"/>
    <w:rsid w:val="00D144CB"/>
    <w:rsid w:val="00D160C5"/>
    <w:rsid w:val="00D61E12"/>
    <w:rsid w:val="00D64814"/>
    <w:rsid w:val="00D64B81"/>
    <w:rsid w:val="00D873F6"/>
    <w:rsid w:val="00D95B6B"/>
    <w:rsid w:val="00DB1BCD"/>
    <w:rsid w:val="00DF71B8"/>
    <w:rsid w:val="00E0444C"/>
    <w:rsid w:val="00E05603"/>
    <w:rsid w:val="00E27B2D"/>
    <w:rsid w:val="00E60A4D"/>
    <w:rsid w:val="00EA7036"/>
    <w:rsid w:val="00EB2B60"/>
    <w:rsid w:val="00F2043D"/>
    <w:rsid w:val="00FC3A8E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B2E14"/>
  <w15:chartTrackingRefBased/>
  <w15:docId w15:val="{954B1A18-210C-4FBF-B90C-5683838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F41"/>
    <w:pPr>
      <w:tabs>
        <w:tab w:val="left" w:pos="10800"/>
      </w:tabs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AEA"/>
    <w:pPr>
      <w:pBdr>
        <w:top w:val="single" w:sz="4" w:space="1" w:color="auto"/>
        <w:left w:val="single" w:sz="4" w:space="4" w:color="auto"/>
        <w:right w:val="single" w:sz="4" w:space="2" w:color="auto"/>
      </w:pBdr>
      <w:shd w:val="clear" w:color="auto" w:fill="D9D9D9"/>
      <w:spacing w:after="0"/>
      <w:ind w:left="-432" w:right="-288"/>
      <w:jc w:val="center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8D"/>
  </w:style>
  <w:style w:type="paragraph" w:styleId="Footer">
    <w:name w:val="footer"/>
    <w:basedOn w:val="Normal"/>
    <w:link w:val="FooterChar"/>
    <w:uiPriority w:val="99"/>
    <w:unhideWhenUsed/>
    <w:rsid w:val="009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8D"/>
  </w:style>
  <w:style w:type="character" w:customStyle="1" w:styleId="Heading1Char">
    <w:name w:val="Heading 1 Char"/>
    <w:basedOn w:val="DefaultParagraphFont"/>
    <w:link w:val="Heading1"/>
    <w:uiPriority w:val="9"/>
    <w:rsid w:val="006D2F41"/>
  </w:style>
  <w:style w:type="character" w:customStyle="1" w:styleId="Heading2Char">
    <w:name w:val="Heading 2 Char"/>
    <w:basedOn w:val="DefaultParagraphFont"/>
    <w:link w:val="Heading2"/>
    <w:uiPriority w:val="9"/>
    <w:rsid w:val="00C01AEA"/>
    <w:rPr>
      <w:sz w:val="20"/>
      <w:szCs w:val="20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B1C44-DBFD-4E83-8C64-CEBC984639CC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468CE9D3-1192-4D29-8090-153D13670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B2961-3549-4A3B-98D8-D6AFF6FD6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Consent/Assent/Authorization – Internal Audit Form QIO Version 7.26.2022</vt:lpstr>
    </vt:vector>
  </TitlesOfParts>
  <Company>Indiana University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Consent/Assent/Authorization – Internal Audit Form QIO Version 7.26.2022</dc:title>
  <dc:subject/>
  <dc:creator>Lane, Neala</dc:creator>
  <cp:keywords/>
  <dc:description/>
  <cp:lastModifiedBy>Murphy, Michelle T</cp:lastModifiedBy>
  <cp:revision>5</cp:revision>
  <dcterms:created xsi:type="dcterms:W3CDTF">2022-08-09T06:26:00Z</dcterms:created>
  <dcterms:modified xsi:type="dcterms:W3CDTF">2022-08-11T13:45:00Z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